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41C0" w14:textId="77777777" w:rsidR="00D3249A" w:rsidRDefault="00D3249A" w:rsidP="00D3249A">
      <w:pPr>
        <w:tabs>
          <w:tab w:val="left" w:pos="7938"/>
        </w:tabs>
        <w:ind w:left="7655" w:right="609"/>
        <w:rPr>
          <w:color w:val="000000"/>
          <w:sz w:val="26"/>
          <w:szCs w:val="26"/>
          <w:lang w:eastAsia="ru-RU"/>
        </w:rPr>
      </w:pPr>
      <w:bookmarkStart w:id="0" w:name="_GoBack"/>
      <w:bookmarkEnd w:id="0"/>
      <w:r w:rsidRPr="002A3EF4">
        <w:rPr>
          <w:color w:val="000000"/>
          <w:sz w:val="26"/>
          <w:szCs w:val="26"/>
          <w:lang w:eastAsia="ru-RU"/>
        </w:rPr>
        <w:t xml:space="preserve">Директору </w:t>
      </w:r>
    </w:p>
    <w:p w14:paraId="4778383E" w14:textId="77777777" w:rsidR="00D3249A" w:rsidRPr="002A3EF4" w:rsidRDefault="00D3249A" w:rsidP="00D3249A">
      <w:pPr>
        <w:tabs>
          <w:tab w:val="left" w:pos="5529"/>
          <w:tab w:val="left" w:pos="7938"/>
        </w:tabs>
        <w:ind w:left="7655" w:right="609"/>
        <w:rPr>
          <w:color w:val="000000"/>
          <w:sz w:val="26"/>
          <w:szCs w:val="26"/>
          <w:lang w:eastAsia="ru-RU"/>
        </w:rPr>
      </w:pPr>
      <w:r w:rsidRPr="002A3EF4">
        <w:rPr>
          <w:color w:val="000000"/>
          <w:sz w:val="26"/>
          <w:szCs w:val="26"/>
          <w:lang w:eastAsia="ru-RU"/>
        </w:rPr>
        <w:t>МБОУ СШ №155</w:t>
      </w:r>
    </w:p>
    <w:p w14:paraId="6A128607" w14:textId="77777777" w:rsidR="00D3249A" w:rsidRPr="002A3EF4" w:rsidRDefault="00D3249A" w:rsidP="00D3249A">
      <w:pPr>
        <w:tabs>
          <w:tab w:val="left" w:pos="7655"/>
          <w:tab w:val="right" w:pos="7938"/>
        </w:tabs>
        <w:ind w:left="7655" w:right="609"/>
        <w:rPr>
          <w:color w:val="000000"/>
          <w:sz w:val="26"/>
          <w:szCs w:val="26"/>
          <w:lang w:eastAsia="ru-RU"/>
        </w:rPr>
      </w:pPr>
      <w:r w:rsidRPr="002A3EF4">
        <w:rPr>
          <w:color w:val="000000"/>
          <w:sz w:val="26"/>
          <w:szCs w:val="26"/>
          <w:lang w:eastAsia="ru-RU"/>
        </w:rPr>
        <w:t>Кузнецовой Е.П.</w:t>
      </w:r>
    </w:p>
    <w:p w14:paraId="7ECCCA1E" w14:textId="7D29A5A9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37407750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77777777"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77777777" w:rsidR="00971E81" w:rsidRDefault="006C1526">
      <w:pPr>
        <w:pStyle w:val="a3"/>
        <w:spacing w:before="5"/>
        <w:rPr>
          <w:sz w:val="21"/>
        </w:rPr>
      </w:pPr>
      <w:r>
        <w:pict w14:anchorId="77AAA2DD"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77777777" w:rsidR="00971E81" w:rsidRDefault="006C1526">
      <w:pPr>
        <w:pStyle w:val="a3"/>
        <w:spacing w:before="9"/>
      </w:pPr>
      <w:r>
        <w:pict w14:anchorId="6836ECF2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71E81" w14:paraId="54B474A2" w14:textId="7777777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1D778A" w14:textId="77777777" w:rsidR="00971E81" w:rsidRDefault="002F6A6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67FBD4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8D25F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F607B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B91C30F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1F4BAF0" w14:textId="77777777" w:rsidR="00971E81" w:rsidRDefault="002F6A6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29EB56FA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1E2CF913"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71E81" w14:paraId="01F902CA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4170162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40F4C8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9F7E03C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5624E0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758B337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0E0402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60A566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5A1DB1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D5F4FF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8A555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ECAF7D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6A75B3B" w14:textId="77777777"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971E81" w14:paraId="22B97354" w14:textId="77777777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50FA727B" w14:textId="77777777"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3306B0CD" w14:textId="77777777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</w:p>
    <w:p w14:paraId="315E338E" w14:textId="77777777" w:rsidR="00971E81" w:rsidRDefault="006C1526">
      <w:pPr>
        <w:pStyle w:val="a3"/>
        <w:spacing w:before="1"/>
        <w:ind w:left="312"/>
      </w:pPr>
      <w:r>
        <w:pict w14:anchorId="3E5C1CBA"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EC6E8B4"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FDA3920"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971E81" w14:paraId="47CDBCBF" w14:textId="7777777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14:paraId="337CE18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8E4F91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333F9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BE986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28CBBF1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B6D943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5DAEB4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A81B81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3D8069B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264EBD3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4B7BCA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ACEC706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77777777" w:rsidR="00971E81" w:rsidRDefault="006C1526">
      <w:pPr>
        <w:pStyle w:val="a3"/>
        <w:spacing w:before="120"/>
        <w:ind w:left="312" w:right="145"/>
        <w:jc w:val="both"/>
      </w:pPr>
      <w:r>
        <w:pict w14:anchorId="51CE64A7"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77777777" w:rsidR="00971E81" w:rsidRDefault="006C1526">
      <w:pPr>
        <w:pStyle w:val="a3"/>
        <w:spacing w:before="90"/>
        <w:ind w:left="1165"/>
      </w:pPr>
      <w:r>
        <w:pict w14:anchorId="75F84750"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2F6A69">
        <w:t>ПМПК</w:t>
      </w:r>
    </w:p>
    <w:p w14:paraId="3FE5B12C" w14:textId="77777777" w:rsidR="00971E81" w:rsidRDefault="006C1526">
      <w:pPr>
        <w:pStyle w:val="a3"/>
        <w:spacing w:before="139"/>
        <w:ind w:left="1165" w:right="141"/>
      </w:pPr>
      <w:r>
        <w:pict w14:anchorId="50D4B070"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14:paraId="69CAB6A7" w14:textId="77777777"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14:paraId="20CE246C" w14:textId="77777777" w:rsidR="00971E81" w:rsidRDefault="006C1526">
      <w:pPr>
        <w:pStyle w:val="a3"/>
        <w:spacing w:before="3"/>
        <w:rPr>
          <w:sz w:val="11"/>
        </w:rPr>
      </w:pPr>
      <w:r>
        <w:pict w14:anchorId="0A819394">
          <v:shape id="_x0000_s1036" style="position:absolute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>
        <w:pict w14:anchorId="280754E8">
          <v:shape id="_x0000_s1035" style="position:absolute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14:paraId="1F581176" w14:textId="77777777" w:rsidR="00971E81" w:rsidRDefault="00971E81">
      <w:pPr>
        <w:rPr>
          <w:sz w:val="11"/>
        </w:rPr>
        <w:sectPr w:rsidR="00971E81">
          <w:footerReference w:type="default" r:id="rId6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14:paraId="10A2A79F" w14:textId="77777777" w:rsidR="00971E81" w:rsidRDefault="006C1526">
      <w:pPr>
        <w:pStyle w:val="a3"/>
        <w:ind w:left="36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0C9FF314">
          <v:group id="_x0000_s1033" style="width:33.25pt;height:18.25pt;mso-position-horizontal-relative:char;mso-position-vertical-relative:line" coordsize="665,365">
            <v:shape id="_x0000_s1034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2F6A69">
        <w:rPr>
          <w:spacing w:val="113"/>
          <w:position w:val="1"/>
          <w:sz w:val="2"/>
        </w:rPr>
        <w:t xml:space="preserve"> </w:t>
      </w:r>
      <w:r>
        <w:rPr>
          <w:spacing w:val="113"/>
          <w:sz w:val="20"/>
        </w:rPr>
      </w:r>
      <w:r>
        <w:rPr>
          <w:spacing w:val="113"/>
          <w:sz w:val="20"/>
        </w:rPr>
        <w:pict w14:anchorId="134568AE">
          <v:group id="_x0000_s1031" style="width:444.05pt;height:.5pt;mso-position-horizontal-relative:char;mso-position-vertical-relative:line" coordsize="8881,10">
            <v:line id="_x0000_s1032" style="position:absolute" from="0,5" to="8881,5" strokeweight=".48pt"/>
            <w10:wrap type="none"/>
            <w10:anchorlock/>
          </v:group>
        </w:pict>
      </w:r>
    </w:p>
    <w:p w14:paraId="4B054ABD" w14:textId="77777777" w:rsidR="00971E81" w:rsidRDefault="00971E81">
      <w:pPr>
        <w:pStyle w:val="a3"/>
        <w:spacing w:before="10"/>
        <w:rPr>
          <w:sz w:val="8"/>
        </w:rPr>
      </w:pPr>
    </w:p>
    <w:p w14:paraId="2511158B" w14:textId="77777777" w:rsidR="00971E81" w:rsidRDefault="006C1526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 w14:anchorId="30245068">
          <v:group id="_x0000_s1029" style="width:33.25pt;height:18.25pt;mso-position-horizontal-relative:char;mso-position-vertical-relative:line" coordsize="665,365">
            <v:shape id="_x0000_s1030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14:paraId="1B744A05" w14:textId="77777777" w:rsidR="00971E81" w:rsidRDefault="006C1526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 w14:anchorId="7475373F">
          <v:group id="_x0000_s1027" style="width:450.1pt;height:.5pt;mso-position-horizontal-relative:char;mso-position-vertical-relative:line" coordsize="9002,10">
            <v:line id="_x0000_s1028" style="position:absolute" from="0,5" to="9002,5" strokeweight=".48pt"/>
            <w10:wrap type="none"/>
            <w10:anchorlock/>
          </v:group>
        </w:pict>
      </w:r>
    </w:p>
    <w:p w14:paraId="57485118" w14:textId="77777777" w:rsidR="00971E81" w:rsidRDefault="00971E81">
      <w:pPr>
        <w:pStyle w:val="a3"/>
        <w:spacing w:before="8"/>
        <w:rPr>
          <w:sz w:val="10"/>
        </w:rPr>
      </w:pPr>
    </w:p>
    <w:p w14:paraId="0C5BF72A" w14:textId="77777777"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3F25B9E2" w14:textId="77777777" w:rsidR="00971E81" w:rsidRDefault="00971E81">
      <w:pPr>
        <w:pStyle w:val="a3"/>
        <w:rPr>
          <w:sz w:val="26"/>
        </w:rPr>
      </w:pPr>
    </w:p>
    <w:p w14:paraId="2558F2B6" w14:textId="77777777"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77777777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77777777" w:rsidR="00971E81" w:rsidRDefault="006C1526">
      <w:pPr>
        <w:pStyle w:val="1"/>
      </w:pPr>
      <w:r>
        <w:pict w14:anchorId="4FD5674B"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71E81" w14:paraId="4B513E3D" w14:textId="7777777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14:paraId="48A926C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C41EA9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7D1D9E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8A1697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3576E9E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3B775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05D490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5C83D7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DEB75A4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0D0C3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89B5D2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6CD9649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2C7B4" w14:textId="77777777" w:rsidR="006C1526" w:rsidRDefault="006C1526">
      <w:r>
        <w:separator/>
      </w:r>
    </w:p>
  </w:endnote>
  <w:endnote w:type="continuationSeparator" w:id="0">
    <w:p w14:paraId="220532DC" w14:textId="77777777" w:rsidR="006C1526" w:rsidRDefault="006C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8B47" w14:textId="38B8FB25" w:rsidR="00971E81" w:rsidRDefault="00D3249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B912E" wp14:editId="438DF9E7">
              <wp:simplePos x="0" y="0"/>
              <wp:positionH relativeFrom="page">
                <wp:posOffset>6856095</wp:posOffset>
              </wp:positionH>
              <wp:positionV relativeFrom="page">
                <wp:posOffset>10103485</wp:posOffset>
              </wp:positionV>
              <wp:extent cx="2044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4112" w14:textId="06E54B4E" w:rsidR="00971E81" w:rsidRDefault="00971E8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B912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85pt;margin-top:795.5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5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heEE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" filled="f" stroked="f">
              <v:textbox inset="0,0,0,0">
                <w:txbxContent>
                  <w:p w14:paraId="780D4112" w14:textId="06E54B4E" w:rsidR="00971E81" w:rsidRDefault="00971E81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7CEE" w14:textId="77777777" w:rsidR="006C1526" w:rsidRDefault="006C1526">
      <w:r>
        <w:separator/>
      </w:r>
    </w:p>
  </w:footnote>
  <w:footnote w:type="continuationSeparator" w:id="0">
    <w:p w14:paraId="7EFCDE65" w14:textId="77777777" w:rsidR="006C1526" w:rsidRDefault="006C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E81"/>
    <w:rsid w:val="000E7003"/>
    <w:rsid w:val="002F6A69"/>
    <w:rsid w:val="0046672D"/>
    <w:rsid w:val="006442D4"/>
    <w:rsid w:val="006C1526"/>
    <w:rsid w:val="007205EB"/>
    <w:rsid w:val="00971E81"/>
    <w:rsid w:val="00D3249A"/>
    <w:rsid w:val="00E414D7"/>
    <w:rsid w:val="00E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F3C88"/>
  <w15:docId w15:val="{FED9516B-542D-44CB-A4A7-D0C50FB1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2024-11-06T13:04:00Z</dcterms:created>
  <dcterms:modified xsi:type="dcterms:W3CDTF">2025-01-09T04:49:00Z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